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FB7" w:rsidRPr="00E37D24" w:rsidRDefault="00E37D24" w:rsidP="00B04FB7">
      <w:pPr>
        <w:rPr>
          <w:b/>
        </w:rPr>
      </w:pPr>
      <w:r w:rsidRPr="00E37D24">
        <w:rPr>
          <w:b/>
        </w:rPr>
        <w:t xml:space="preserve">                                                                                                                                     Утверждаю</w:t>
      </w:r>
    </w:p>
    <w:p w:rsidR="00E37D24" w:rsidRPr="00E37D24" w:rsidRDefault="00E37D24" w:rsidP="00B04FB7">
      <w:pPr>
        <w:rPr>
          <w:b/>
        </w:rPr>
      </w:pPr>
      <w:r w:rsidRPr="00E37D24">
        <w:rPr>
          <w:b/>
        </w:rPr>
        <w:t xml:space="preserve">                                               </w:t>
      </w:r>
      <w:r>
        <w:rPr>
          <w:b/>
        </w:rPr>
        <w:t xml:space="preserve">                            </w:t>
      </w:r>
      <w:r w:rsidRPr="00E37D24">
        <w:rPr>
          <w:b/>
        </w:rPr>
        <w:t xml:space="preserve"> Директор МКОУ «</w:t>
      </w:r>
      <w:proofErr w:type="spellStart"/>
      <w:r w:rsidRPr="00E37D24">
        <w:rPr>
          <w:b/>
        </w:rPr>
        <w:t>Цинитская</w:t>
      </w:r>
      <w:proofErr w:type="spellEnd"/>
      <w:r w:rsidRPr="00E37D24">
        <w:rPr>
          <w:b/>
        </w:rPr>
        <w:t xml:space="preserve"> СОШ </w:t>
      </w:r>
      <w:proofErr w:type="spellStart"/>
      <w:r w:rsidRPr="00E37D24">
        <w:rPr>
          <w:b/>
        </w:rPr>
        <w:t>им.Магомедова</w:t>
      </w:r>
      <w:proofErr w:type="spellEnd"/>
      <w:r w:rsidRPr="00E37D24">
        <w:rPr>
          <w:b/>
        </w:rPr>
        <w:t xml:space="preserve"> А.М.»</w:t>
      </w:r>
    </w:p>
    <w:p w:rsidR="00E37D24" w:rsidRPr="00E37D24" w:rsidRDefault="00E37D24" w:rsidP="00B04FB7">
      <w:pPr>
        <w:rPr>
          <w:b/>
        </w:rPr>
      </w:pPr>
      <w:r w:rsidRPr="00E37D24">
        <w:rPr>
          <w:b/>
        </w:rPr>
        <w:t xml:space="preserve">                                                                                                                    </w:t>
      </w:r>
      <w:r w:rsidR="009725C4">
        <w:rPr>
          <w:b/>
        </w:rPr>
        <w:t>Алиев Д.А.</w:t>
      </w:r>
    </w:p>
    <w:p w:rsidR="00E37D24" w:rsidRPr="00E37D24" w:rsidRDefault="00E37D24" w:rsidP="00B04FB7">
      <w:pPr>
        <w:rPr>
          <w:b/>
        </w:rPr>
      </w:pPr>
    </w:p>
    <w:p w:rsidR="00B04FB7" w:rsidRPr="00E37D24" w:rsidRDefault="009027AA" w:rsidP="00B04FB7">
      <w:pPr>
        <w:rPr>
          <w:b/>
        </w:rPr>
      </w:pPr>
      <w:r w:rsidRPr="00E37D24">
        <w:rPr>
          <w:b/>
        </w:rPr>
        <w:t xml:space="preserve">                                 Должностная инструкция уборщицы служебных помещений </w:t>
      </w:r>
      <w:proofErr w:type="gramStart"/>
      <w:r w:rsidRPr="00E37D24">
        <w:rPr>
          <w:b/>
        </w:rPr>
        <w:t xml:space="preserve">школы </w:t>
      </w:r>
      <w:r w:rsidR="00B04FB7" w:rsidRPr="00E37D24">
        <w:rPr>
          <w:b/>
        </w:rPr>
        <w:t>.</w:t>
      </w:r>
      <w:proofErr w:type="gramEnd"/>
    </w:p>
    <w:p w:rsidR="00B04FB7" w:rsidRPr="00E37D24" w:rsidRDefault="00B04FB7" w:rsidP="00B04FB7">
      <w:pPr>
        <w:rPr>
          <w:b/>
        </w:rPr>
      </w:pPr>
      <w:r w:rsidRPr="00E37D24">
        <w:rPr>
          <w:b/>
        </w:rPr>
        <w:t>1. Общие положения.</w:t>
      </w:r>
    </w:p>
    <w:p w:rsidR="00B04FB7" w:rsidRDefault="00927BDC" w:rsidP="00B04FB7">
      <w:r>
        <w:t>1.1</w:t>
      </w:r>
      <w:r w:rsidR="009027AA">
        <w:t xml:space="preserve"> Уборщица</w:t>
      </w:r>
      <w:r w:rsidR="00B04FB7">
        <w:t xml:space="preserve"> служебных помещений принимается на работу и увольняется с</w:t>
      </w:r>
      <w:r w:rsidR="009027AA">
        <w:t xml:space="preserve"> работы директором школы </w:t>
      </w:r>
      <w:r w:rsidR="00B04FB7">
        <w:t xml:space="preserve"> без предъявления требований и образованию и опыту работы.</w:t>
      </w:r>
    </w:p>
    <w:p w:rsidR="00B04FB7" w:rsidRDefault="00927BDC" w:rsidP="00B04FB7">
      <w:r>
        <w:t>1.2</w:t>
      </w:r>
      <w:r w:rsidR="009027AA">
        <w:t xml:space="preserve"> Уборщица</w:t>
      </w:r>
      <w:r w:rsidR="00B04FB7">
        <w:t xml:space="preserve"> служебных помещений подчиняется непос</w:t>
      </w:r>
      <w:r w:rsidR="009027AA">
        <w:t>редственно завхозу школы</w:t>
      </w:r>
      <w:r w:rsidR="00B04FB7">
        <w:t>.</w:t>
      </w:r>
    </w:p>
    <w:p w:rsidR="00B04FB7" w:rsidRDefault="00927BDC" w:rsidP="00B04FB7">
      <w:r>
        <w:t>1.3</w:t>
      </w:r>
      <w:r w:rsidR="009027AA">
        <w:t xml:space="preserve"> В своей работе </w:t>
      </w:r>
      <w:proofErr w:type="gramStart"/>
      <w:r w:rsidR="009027AA">
        <w:t xml:space="preserve">уборщица </w:t>
      </w:r>
      <w:r w:rsidR="00B04FB7">
        <w:t xml:space="preserve"> служебных</w:t>
      </w:r>
      <w:proofErr w:type="gramEnd"/>
      <w:r w:rsidR="00B04FB7">
        <w:t xml:space="preserve"> помещений руководствуется правилами санитарии и гигиены по содержанию помещений шк</w:t>
      </w:r>
      <w:r w:rsidR="009027AA">
        <w:t>олы: устройством и</w:t>
      </w:r>
      <w:r w:rsidR="00B04FB7">
        <w:t xml:space="preserve"> правилами уборки, правилами безопасного пользования моющими и дезинфицирующими средствами; правилами эксплуатации санитарно-технического оборудования; общими правилами и нормами охраны труда, производственной санитарии и противопожарной защиты, а также Уставом и Правилами внутреннего трудового распорядка школы и настоящей Инструкцией.</w:t>
      </w:r>
    </w:p>
    <w:p w:rsidR="00B04FB7" w:rsidRPr="00E37D24" w:rsidRDefault="00B04FB7" w:rsidP="00B04FB7">
      <w:pPr>
        <w:rPr>
          <w:b/>
        </w:rPr>
      </w:pPr>
      <w:r w:rsidRPr="00E37D24">
        <w:rPr>
          <w:b/>
        </w:rPr>
        <w:t>2. Функции.</w:t>
      </w:r>
    </w:p>
    <w:p w:rsidR="00B04FB7" w:rsidRDefault="00927BDC" w:rsidP="00B04FB7">
      <w:r>
        <w:t>2.1.</w:t>
      </w:r>
      <w:r w:rsidR="00B04FB7">
        <w:t>Основ</w:t>
      </w:r>
      <w:r w:rsidR="009027AA">
        <w:t>ное назначение должности уборщицы</w:t>
      </w:r>
      <w:r w:rsidR="00B04FB7">
        <w:t xml:space="preserve"> служебных помещений – поддержание надлежащего санитарного</w:t>
      </w:r>
      <w:r w:rsidR="00E37D24">
        <w:t>-</w:t>
      </w:r>
      <w:proofErr w:type="gramStart"/>
      <w:r w:rsidR="00E37D24">
        <w:t xml:space="preserve">гигиенического </w:t>
      </w:r>
      <w:r w:rsidR="00B04FB7">
        <w:t xml:space="preserve"> состояния</w:t>
      </w:r>
      <w:proofErr w:type="gramEnd"/>
      <w:r w:rsidR="00B04FB7">
        <w:t xml:space="preserve"> и порядка на закрепленном участке.</w:t>
      </w:r>
    </w:p>
    <w:p w:rsidR="00B04FB7" w:rsidRPr="00E37D24" w:rsidRDefault="00B04FB7" w:rsidP="00B04FB7">
      <w:pPr>
        <w:rPr>
          <w:b/>
        </w:rPr>
      </w:pPr>
      <w:r w:rsidRPr="00E37D24">
        <w:rPr>
          <w:b/>
        </w:rPr>
        <w:t>3. Должностные обязанности.</w:t>
      </w:r>
    </w:p>
    <w:p w:rsidR="00B04FB7" w:rsidRDefault="009027AA" w:rsidP="00B04FB7">
      <w:r>
        <w:t xml:space="preserve"> Уборщица</w:t>
      </w:r>
      <w:r w:rsidR="00B04FB7">
        <w:t xml:space="preserve"> служебных помещений выполняет следующие обязанности:</w:t>
      </w:r>
    </w:p>
    <w:p w:rsidR="00B04FB7" w:rsidRDefault="00B04FB7" w:rsidP="00B04FB7">
      <w:r>
        <w:t>3.1. убирает закрепленные за ним служебные и учебные помещения</w:t>
      </w:r>
      <w:r w:rsidR="000A5198">
        <w:t xml:space="preserve"> </w:t>
      </w:r>
      <w:r>
        <w:t>школы (классы, кабинеты, кори</w:t>
      </w:r>
      <w:r w:rsidR="009027AA">
        <w:t>доры, лестниц ы</w:t>
      </w:r>
      <w:r>
        <w:t>);</w:t>
      </w:r>
    </w:p>
    <w:p w:rsidR="00B04FB7" w:rsidRDefault="00B04FB7" w:rsidP="00B04FB7">
      <w:r>
        <w:t>3.2. удаляет пыль, подметает и моет вручную или с помощью машин и</w:t>
      </w:r>
      <w:r w:rsidR="000A5198">
        <w:t xml:space="preserve"> </w:t>
      </w:r>
      <w:r>
        <w:t>приспособлений стены, полы, ученические классные доски, оконные</w:t>
      </w:r>
      <w:r w:rsidR="000A5198">
        <w:t xml:space="preserve"> </w:t>
      </w:r>
      <w:r>
        <w:t>рамы и стекла, мебель и ковровые изделия;</w:t>
      </w:r>
    </w:p>
    <w:p w:rsidR="00B04FB7" w:rsidRDefault="00B04FB7" w:rsidP="00B04FB7">
      <w:r>
        <w:t>3.3. очищает урны от бумаги и промывает их дезинфицирующими</w:t>
      </w:r>
      <w:r w:rsidR="000A5198">
        <w:t xml:space="preserve"> </w:t>
      </w:r>
      <w:r>
        <w:t>средствами, собирает мусор и относит его в установленное место;</w:t>
      </w:r>
    </w:p>
    <w:p w:rsidR="00B04FB7" w:rsidRDefault="009027AA" w:rsidP="00B04FB7">
      <w:r>
        <w:t>3.4</w:t>
      </w:r>
      <w:r w:rsidR="00B04FB7">
        <w:t>.соблюдает правила санитарии и гигиены в убираемых помещениях,</w:t>
      </w:r>
      <w:r>
        <w:t xml:space="preserve"> </w:t>
      </w:r>
      <w:r w:rsidR="00B04FB7">
        <w:t>осуществляет их проветривание, включает и выключает освещение в</w:t>
      </w:r>
      <w:r>
        <w:t xml:space="preserve"> </w:t>
      </w:r>
      <w:r w:rsidR="00B04FB7">
        <w:t>соответствии с установленным режимом;</w:t>
      </w:r>
    </w:p>
    <w:p w:rsidR="00B04FB7" w:rsidRDefault="009027AA" w:rsidP="00B04FB7">
      <w:r>
        <w:t>3.5</w:t>
      </w:r>
      <w:r w:rsidR="00B04FB7">
        <w:t>. готовит с соблюдением правил безопасности необходимые моющие и</w:t>
      </w:r>
      <w:r>
        <w:t xml:space="preserve"> </w:t>
      </w:r>
      <w:r w:rsidR="00B04FB7">
        <w:t>дезинфицирующие растворы;</w:t>
      </w:r>
    </w:p>
    <w:p w:rsidR="00B04FB7" w:rsidRDefault="009027AA" w:rsidP="00B04FB7">
      <w:r>
        <w:t>3.6</w:t>
      </w:r>
      <w:r w:rsidR="00B04FB7">
        <w:t>. соблюдает правила техники безопасности и противопожарной</w:t>
      </w:r>
      <w:r>
        <w:t xml:space="preserve"> </w:t>
      </w:r>
      <w:r w:rsidR="00B04FB7">
        <w:t>безопасности;</w:t>
      </w:r>
    </w:p>
    <w:p w:rsidR="00B04FB7" w:rsidRDefault="000A5198" w:rsidP="00B04FB7">
      <w:r>
        <w:t>3.7</w:t>
      </w:r>
      <w:r w:rsidR="00B04FB7">
        <w:t>. наблюдает за порядком на закреплённом участке, тактично пресекает</w:t>
      </w:r>
      <w:r w:rsidR="009027AA">
        <w:t xml:space="preserve"> </w:t>
      </w:r>
      <w:r w:rsidR="00B04FB7">
        <w:t>явные нарушения порядка со стороны обучающихся и в случае их</w:t>
      </w:r>
      <w:r>
        <w:t xml:space="preserve"> </w:t>
      </w:r>
      <w:r w:rsidR="00B04FB7">
        <w:t>неподчинения законному требованию сообщает об этом дежурному</w:t>
      </w:r>
      <w:r>
        <w:t xml:space="preserve"> </w:t>
      </w:r>
      <w:r w:rsidR="00B04FB7">
        <w:t>педагогу;</w:t>
      </w:r>
    </w:p>
    <w:p w:rsidR="00B04FB7" w:rsidRDefault="000A5198" w:rsidP="00B04FB7">
      <w:r>
        <w:lastRenderedPageBreak/>
        <w:t>3.8</w:t>
      </w:r>
      <w:r w:rsidR="00B04FB7">
        <w:t>. в начале и конце каждого рабочего дня осуществляет обход</w:t>
      </w:r>
      <w:r>
        <w:t xml:space="preserve"> </w:t>
      </w:r>
      <w:r w:rsidR="00B04FB7">
        <w:t xml:space="preserve">закреплённого участка с целью проверки исправности </w:t>
      </w:r>
      <w:proofErr w:type="spellStart"/>
      <w:proofErr w:type="gramStart"/>
      <w:r w:rsidR="00B04FB7">
        <w:t>оборудования,мебели</w:t>
      </w:r>
      <w:proofErr w:type="spellEnd"/>
      <w:proofErr w:type="gramEnd"/>
      <w:r w:rsidR="00B04FB7">
        <w:t>, замков и иных запарных устройств, оконных стекол, кранов,</w:t>
      </w:r>
      <w:r>
        <w:t xml:space="preserve"> </w:t>
      </w:r>
      <w:r w:rsidR="00B04FB7">
        <w:t>раковин, санузлов, электроприборов и отопительных приборов;</w:t>
      </w:r>
    </w:p>
    <w:p w:rsidR="00B04FB7" w:rsidRPr="00E37D24" w:rsidRDefault="00B04FB7" w:rsidP="00B04FB7">
      <w:pPr>
        <w:rPr>
          <w:b/>
        </w:rPr>
      </w:pPr>
      <w:r w:rsidRPr="00E37D24">
        <w:rPr>
          <w:b/>
        </w:rPr>
        <w:t>4. Права.</w:t>
      </w:r>
    </w:p>
    <w:p w:rsidR="00B04FB7" w:rsidRDefault="000A5198" w:rsidP="00B04FB7">
      <w:r>
        <w:t>Уборщица</w:t>
      </w:r>
      <w:r w:rsidR="00B04FB7">
        <w:t xml:space="preserve"> служебных помещений имеет право:</w:t>
      </w:r>
    </w:p>
    <w:p w:rsidR="00B04FB7" w:rsidRDefault="00B04FB7" w:rsidP="00B04FB7">
      <w:r>
        <w:t xml:space="preserve">4.1. на получение моющих средств, инвентаря и обтирочного </w:t>
      </w:r>
      <w:proofErr w:type="spellStart"/>
      <w:proofErr w:type="gramStart"/>
      <w:r>
        <w:t>материала,выделение</w:t>
      </w:r>
      <w:proofErr w:type="spellEnd"/>
      <w:proofErr w:type="gramEnd"/>
      <w:r>
        <w:t xml:space="preserve"> помещения для их хранения;</w:t>
      </w:r>
    </w:p>
    <w:p w:rsidR="00B04FB7" w:rsidRPr="00E37D24" w:rsidRDefault="00B04FB7" w:rsidP="00B04FB7">
      <w:pPr>
        <w:rPr>
          <w:b/>
        </w:rPr>
      </w:pPr>
      <w:r w:rsidRPr="00E37D24">
        <w:rPr>
          <w:b/>
        </w:rPr>
        <w:t>5. Ответственность.</w:t>
      </w:r>
    </w:p>
    <w:p w:rsidR="00B04FB7" w:rsidRDefault="00B04FB7" w:rsidP="00B04FB7">
      <w:r>
        <w:t>5.1. за неисполнение и ненадлежащее исполнение без уважительных</w:t>
      </w:r>
      <w:r w:rsidR="000A5198">
        <w:t xml:space="preserve"> </w:t>
      </w:r>
      <w:r>
        <w:t>причин Правил внутреннего трудового распорядка школы, законных</w:t>
      </w:r>
      <w:r w:rsidR="000A5198">
        <w:t xml:space="preserve"> </w:t>
      </w:r>
      <w:r>
        <w:t>приказов и распоряжений администрации школы и иных локальных</w:t>
      </w:r>
      <w:r w:rsidR="000A5198">
        <w:t xml:space="preserve"> </w:t>
      </w:r>
      <w:r>
        <w:t>нормативных актов, должностных обязанностей, установленных</w:t>
      </w:r>
      <w:r w:rsidR="000A5198">
        <w:t xml:space="preserve"> настоящей инструкцией, уборщица</w:t>
      </w:r>
      <w:r>
        <w:t xml:space="preserve"> служебных помещений несёт</w:t>
      </w:r>
      <w:r w:rsidR="000A5198">
        <w:t xml:space="preserve"> </w:t>
      </w:r>
      <w:r>
        <w:t xml:space="preserve">дисциплинарную ответственность в порядке, определённом </w:t>
      </w:r>
      <w:proofErr w:type="spellStart"/>
      <w:r>
        <w:t>трудовымзаконодательством</w:t>
      </w:r>
      <w:proofErr w:type="spellEnd"/>
      <w:r>
        <w:t>;</w:t>
      </w:r>
    </w:p>
    <w:p w:rsidR="00B04FB7" w:rsidRDefault="00B04FB7" w:rsidP="00B04FB7">
      <w:r>
        <w:t>5.2. за виновное причинение школе или участникам образовательного</w:t>
      </w:r>
      <w:r w:rsidR="000A5198">
        <w:t xml:space="preserve"> </w:t>
      </w:r>
      <w:r>
        <w:t>процесса ущерба в связи с исполнением своих должностных</w:t>
      </w:r>
      <w:r w:rsidR="000A5198">
        <w:t xml:space="preserve"> обязанностей уборщица</w:t>
      </w:r>
      <w:r>
        <w:t xml:space="preserve"> служебных помещений несёт </w:t>
      </w:r>
      <w:proofErr w:type="spellStart"/>
      <w:r>
        <w:t>материальнуюответственность</w:t>
      </w:r>
      <w:proofErr w:type="spellEnd"/>
      <w:r>
        <w:t xml:space="preserve"> в порядке, определённом трудовым и гражданским</w:t>
      </w:r>
      <w:r w:rsidR="000A5198">
        <w:t xml:space="preserve"> законодатель-</w:t>
      </w:r>
    </w:p>
    <w:p w:rsidR="00B04FB7" w:rsidRDefault="000A5198" w:rsidP="00B04FB7">
      <w:proofErr w:type="spellStart"/>
      <w:r>
        <w:t>ством</w:t>
      </w:r>
      <w:proofErr w:type="spellEnd"/>
    </w:p>
    <w:p w:rsidR="00B04FB7" w:rsidRPr="00E37D24" w:rsidRDefault="00B04FB7" w:rsidP="00B04FB7">
      <w:pPr>
        <w:rPr>
          <w:b/>
        </w:rPr>
      </w:pPr>
      <w:r w:rsidRPr="00E37D24">
        <w:rPr>
          <w:b/>
        </w:rPr>
        <w:t>6. Взаимоотношения. Связи по должности.</w:t>
      </w:r>
    </w:p>
    <w:p w:rsidR="00B04FB7" w:rsidRDefault="00E37D24" w:rsidP="00B04FB7">
      <w:r>
        <w:t xml:space="preserve"> Уборщица </w:t>
      </w:r>
      <w:r w:rsidR="00B04FB7">
        <w:t>служебных помещений:</w:t>
      </w:r>
    </w:p>
    <w:p w:rsidR="00B04FB7" w:rsidRDefault="00B04FB7" w:rsidP="00B04FB7">
      <w:r>
        <w:t>6.1. работает в режиме нормированного рабочего дня по графику,</w:t>
      </w:r>
      <w:r w:rsidR="00E37D24">
        <w:t xml:space="preserve"> </w:t>
      </w:r>
      <w:r>
        <w:t>составленному исходя их 36 – часовой рабочей недели и</w:t>
      </w:r>
      <w:r w:rsidR="00E37D24">
        <w:t xml:space="preserve"> </w:t>
      </w:r>
      <w:r>
        <w:t>утверждённому директором школы по представлению з</w:t>
      </w:r>
      <w:r w:rsidR="00E37D24">
        <w:t>авхоза школы</w:t>
      </w:r>
      <w:r>
        <w:t>;</w:t>
      </w:r>
    </w:p>
    <w:p w:rsidR="00B04FB7" w:rsidRDefault="00B04FB7" w:rsidP="00B04FB7">
      <w:r>
        <w:t>6.2. проводит инструктаж по правилам санитарии и гигиены, правилам</w:t>
      </w:r>
      <w:r w:rsidR="00E37D24">
        <w:t xml:space="preserve"> </w:t>
      </w:r>
      <w:r>
        <w:t xml:space="preserve">уборки, безопасного пользования моющими и </w:t>
      </w:r>
      <w:proofErr w:type="spellStart"/>
      <w:r>
        <w:t>дезинфицирующимисредствами</w:t>
      </w:r>
      <w:proofErr w:type="spellEnd"/>
      <w:r>
        <w:t>, эксплуатации санитарно-технического оборудования, а</w:t>
      </w:r>
      <w:r w:rsidR="00E37D24">
        <w:t xml:space="preserve"> </w:t>
      </w:r>
      <w:r>
        <w:t>также по технике безопасности и пожарной безопасности под</w:t>
      </w:r>
      <w:r w:rsidR="00E37D24">
        <w:t xml:space="preserve"> </w:t>
      </w:r>
      <w:proofErr w:type="gramStart"/>
      <w:r>
        <w:t>ру</w:t>
      </w:r>
      <w:r w:rsidR="00E37D24">
        <w:t>ководством  завхоза</w:t>
      </w:r>
      <w:proofErr w:type="gramEnd"/>
      <w:r w:rsidR="00E37D24">
        <w:t>.</w:t>
      </w:r>
    </w:p>
    <w:p w:rsidR="00B04FB7" w:rsidRDefault="00B04FB7" w:rsidP="00B04FB7">
      <w:r>
        <w:t>6.3. немедленно сообщать рабочему по обслуживанию и ремонтам о</w:t>
      </w:r>
      <w:r w:rsidR="00E37D24">
        <w:t xml:space="preserve"> неисправности </w:t>
      </w:r>
      <w:r>
        <w:t>поломках дверей, замков, окон, стекол, запоров и т.д. на убираемом</w:t>
      </w:r>
      <w:r w:rsidR="00E37D24">
        <w:t xml:space="preserve"> </w:t>
      </w:r>
      <w:r>
        <w:t>участке.</w:t>
      </w:r>
    </w:p>
    <w:p w:rsidR="00B04FB7" w:rsidRDefault="00E37D24" w:rsidP="00B04FB7">
      <w:r>
        <w:t xml:space="preserve">          С инструкцией ознакомлены</w:t>
      </w:r>
      <w:r w:rsidR="00B04FB7">
        <w:t>_______________ ______________</w:t>
      </w:r>
    </w:p>
    <w:p w:rsidR="00B04FB7" w:rsidRDefault="00B04FB7" w:rsidP="00B04FB7"/>
    <w:p w:rsidR="00B04FB7" w:rsidRDefault="00B04FB7" w:rsidP="00B04FB7"/>
    <w:p w:rsidR="00927BDC" w:rsidRDefault="00927BDC" w:rsidP="00B04FB7"/>
    <w:p w:rsidR="00927BDC" w:rsidRDefault="00927BDC" w:rsidP="00B04FB7"/>
    <w:p w:rsidR="00927BDC" w:rsidRDefault="00927BDC" w:rsidP="00B04FB7"/>
    <w:p w:rsidR="00927BDC" w:rsidRDefault="00927BDC" w:rsidP="00B04FB7"/>
    <w:p w:rsidR="00B04FB7" w:rsidRPr="008F2C24" w:rsidRDefault="00927BDC" w:rsidP="00B04FB7">
      <w:pPr>
        <w:rPr>
          <w:b/>
        </w:rPr>
      </w:pPr>
      <w:r w:rsidRPr="008F2C24">
        <w:rPr>
          <w:b/>
        </w:rPr>
        <w:lastRenderedPageBreak/>
        <w:t xml:space="preserve">                                                                                                                         Утверждаю</w:t>
      </w:r>
    </w:p>
    <w:p w:rsidR="00927BDC" w:rsidRPr="008F2C24" w:rsidRDefault="00927BDC" w:rsidP="00B04FB7">
      <w:pPr>
        <w:rPr>
          <w:b/>
        </w:rPr>
      </w:pPr>
      <w:r w:rsidRPr="008F2C24">
        <w:rPr>
          <w:b/>
        </w:rPr>
        <w:t xml:space="preserve">                                                                            Директор МКОУ «</w:t>
      </w:r>
      <w:proofErr w:type="spellStart"/>
      <w:r w:rsidRPr="008F2C24">
        <w:rPr>
          <w:b/>
        </w:rPr>
        <w:t>Цинитская</w:t>
      </w:r>
      <w:proofErr w:type="spellEnd"/>
      <w:r w:rsidRPr="008F2C24">
        <w:rPr>
          <w:b/>
        </w:rPr>
        <w:t xml:space="preserve"> СОШ </w:t>
      </w:r>
      <w:proofErr w:type="spellStart"/>
      <w:r w:rsidRPr="008F2C24">
        <w:rPr>
          <w:b/>
        </w:rPr>
        <w:t>им.Магомедова</w:t>
      </w:r>
      <w:proofErr w:type="spellEnd"/>
      <w:r w:rsidRPr="008F2C24">
        <w:rPr>
          <w:b/>
        </w:rPr>
        <w:t xml:space="preserve"> А.М.»</w:t>
      </w:r>
    </w:p>
    <w:p w:rsidR="00927BDC" w:rsidRPr="008F2C24" w:rsidRDefault="00927BDC" w:rsidP="00B04FB7">
      <w:pPr>
        <w:rPr>
          <w:b/>
        </w:rPr>
      </w:pPr>
      <w:r w:rsidRPr="008F2C24">
        <w:rPr>
          <w:b/>
        </w:rPr>
        <w:t xml:space="preserve">                                                                                                                                </w:t>
      </w:r>
      <w:r w:rsidR="009725C4">
        <w:rPr>
          <w:b/>
        </w:rPr>
        <w:t>Алиев Д.А.</w:t>
      </w:r>
    </w:p>
    <w:p w:rsidR="00B04FB7" w:rsidRPr="008F2C24" w:rsidRDefault="00927BDC" w:rsidP="00B04FB7">
      <w:pPr>
        <w:rPr>
          <w:b/>
        </w:rPr>
      </w:pPr>
      <w:r w:rsidRPr="008F2C24">
        <w:rPr>
          <w:b/>
        </w:rPr>
        <w:t xml:space="preserve">                                        Должностная инструкция гардеробщицы школы</w:t>
      </w:r>
      <w:r w:rsidR="00B04FB7" w:rsidRPr="008F2C24">
        <w:rPr>
          <w:b/>
        </w:rPr>
        <w:t>.</w:t>
      </w:r>
    </w:p>
    <w:p w:rsidR="00B04FB7" w:rsidRPr="008F2C24" w:rsidRDefault="00B04FB7" w:rsidP="00B04FB7">
      <w:pPr>
        <w:rPr>
          <w:b/>
        </w:rPr>
      </w:pPr>
      <w:r w:rsidRPr="008F2C24">
        <w:rPr>
          <w:b/>
        </w:rPr>
        <w:t>1. Общие положения.</w:t>
      </w:r>
    </w:p>
    <w:p w:rsidR="00B04FB7" w:rsidRDefault="00927BDC" w:rsidP="00B04FB7">
      <w:r>
        <w:t>1.1 Гардеробщица</w:t>
      </w:r>
      <w:r w:rsidR="00B04FB7">
        <w:t xml:space="preserve"> принимается на работу и увольняется с работ</w:t>
      </w:r>
      <w:r>
        <w:t xml:space="preserve">ы директором школы </w:t>
      </w:r>
      <w:r w:rsidR="00B04FB7">
        <w:t xml:space="preserve"> из числа лиц старше 18 лет без предъявления требований и образованию и опыту работы.</w:t>
      </w:r>
    </w:p>
    <w:p w:rsidR="00B04FB7" w:rsidRDefault="00927BDC" w:rsidP="00B04FB7">
      <w:r>
        <w:t>1.2 Гардеробщица</w:t>
      </w:r>
      <w:r w:rsidR="00B04FB7">
        <w:t xml:space="preserve"> подчиняется непосредствен</w:t>
      </w:r>
      <w:r>
        <w:t>но завхозу школы.</w:t>
      </w:r>
    </w:p>
    <w:p w:rsidR="00B04FB7" w:rsidRDefault="00927BDC" w:rsidP="00B04FB7">
      <w:r>
        <w:t>1.3 В своей работе гардеробщица</w:t>
      </w:r>
      <w:r w:rsidR="00B04FB7">
        <w:t xml:space="preserve"> руководствуется правилами приёма и хранения личн</w:t>
      </w:r>
      <w:r>
        <w:t>ых вещей;</w:t>
      </w:r>
      <w:r w:rsidR="00B04FB7">
        <w:t xml:space="preserve"> графиком работы школы; производственной санитарии и противопожарной защиты, общими правилами и нормами охраны труда, а также Уставом и Правилами внутреннего трудового распорядка школы и настоящей Инструкцией.</w:t>
      </w:r>
    </w:p>
    <w:p w:rsidR="00B04FB7" w:rsidRPr="008F2C24" w:rsidRDefault="00B04FB7" w:rsidP="00B04FB7">
      <w:pPr>
        <w:rPr>
          <w:b/>
        </w:rPr>
      </w:pPr>
      <w:r w:rsidRPr="008F2C24">
        <w:rPr>
          <w:b/>
        </w:rPr>
        <w:t>2. Функции.</w:t>
      </w:r>
    </w:p>
    <w:p w:rsidR="00B04FB7" w:rsidRDefault="00B04FB7" w:rsidP="00B04FB7">
      <w:r>
        <w:t>Основное назначение должности гардеробщика – прием и</w:t>
      </w:r>
      <w:r w:rsidR="00927BDC">
        <w:t xml:space="preserve"> </w:t>
      </w:r>
      <w:r>
        <w:t>хранение верхней одежды участников образовательного процесса</w:t>
      </w:r>
      <w:r w:rsidR="00A46F4A">
        <w:t xml:space="preserve"> </w:t>
      </w:r>
      <w:r>
        <w:t>и посетителей школы.</w:t>
      </w:r>
    </w:p>
    <w:p w:rsidR="00B04FB7" w:rsidRPr="008F2C24" w:rsidRDefault="00B04FB7" w:rsidP="00B04FB7">
      <w:pPr>
        <w:rPr>
          <w:b/>
        </w:rPr>
      </w:pPr>
      <w:r w:rsidRPr="008F2C24">
        <w:rPr>
          <w:b/>
        </w:rPr>
        <w:t>3. Должностные обязанности.</w:t>
      </w:r>
    </w:p>
    <w:p w:rsidR="00B04FB7" w:rsidRDefault="00B04FB7" w:rsidP="00B04FB7">
      <w:r>
        <w:t>Гардеробщик выполняет следующие обязанности:</w:t>
      </w:r>
    </w:p>
    <w:p w:rsidR="00B04FB7" w:rsidRDefault="00B04FB7" w:rsidP="00B04FB7">
      <w:r>
        <w:t>3.1. принимает на хранение верхнюю одежду, головные уборы, и другие личные вещи от работников школы, обучающихся, родителей и посетителей шк</w:t>
      </w:r>
      <w:r w:rsidR="00A46F4A">
        <w:t>олы.</w:t>
      </w:r>
    </w:p>
    <w:p w:rsidR="00B04FB7" w:rsidRDefault="00A46F4A" w:rsidP="00B04FB7">
      <w:r>
        <w:t>3.2</w:t>
      </w:r>
      <w:r w:rsidR="00B04FB7">
        <w:t>. содержит чистоту и порядок помещение гардеробной;</w:t>
      </w:r>
    </w:p>
    <w:p w:rsidR="00B04FB7" w:rsidRDefault="00A46F4A" w:rsidP="00B04FB7">
      <w:r>
        <w:t>3.3</w:t>
      </w:r>
      <w:r w:rsidR="00B04FB7">
        <w:t>. оказывает помощь инвалидам, малолетним и престарелым лицам при раздевании и одевании;</w:t>
      </w:r>
    </w:p>
    <w:p w:rsidR="00B04FB7" w:rsidRDefault="00A46F4A" w:rsidP="00B04FB7">
      <w:r>
        <w:t>3.4</w:t>
      </w:r>
      <w:r w:rsidR="00B04FB7">
        <w:t>. обеспечивает сохранность вещей, сданных на хранение;</w:t>
      </w:r>
    </w:p>
    <w:p w:rsidR="00B04FB7" w:rsidRDefault="00A46F4A" w:rsidP="00B04FB7">
      <w:r>
        <w:t>3.5</w:t>
      </w:r>
      <w:r w:rsidR="00B04FB7">
        <w:t>. немедленно сообщает администрации школы об утрате вещей, сданных на хранение, и принимает меры к их обнаружению;</w:t>
      </w:r>
    </w:p>
    <w:p w:rsidR="00B04FB7" w:rsidRPr="008F2C24" w:rsidRDefault="00B04FB7" w:rsidP="00B04FB7">
      <w:pPr>
        <w:rPr>
          <w:b/>
        </w:rPr>
      </w:pPr>
      <w:r w:rsidRPr="008F2C24">
        <w:rPr>
          <w:b/>
        </w:rPr>
        <w:t>4. Права.</w:t>
      </w:r>
    </w:p>
    <w:p w:rsidR="00B04FB7" w:rsidRDefault="00A46F4A" w:rsidP="00B04FB7">
      <w:r>
        <w:t>Гардеробщица</w:t>
      </w:r>
      <w:r w:rsidR="00B04FB7">
        <w:t xml:space="preserve"> имеет право:</w:t>
      </w:r>
    </w:p>
    <w:p w:rsidR="00B04FB7" w:rsidRDefault="00B04FB7" w:rsidP="00B04FB7">
      <w:r>
        <w:t>4.1. на оборудование рабочего места по установленным нормам, обеспечивающим выполнения им должностных обязанностей.</w:t>
      </w:r>
    </w:p>
    <w:p w:rsidR="00B04FB7" w:rsidRPr="008F2C24" w:rsidRDefault="00B04FB7" w:rsidP="00B04FB7">
      <w:pPr>
        <w:rPr>
          <w:b/>
        </w:rPr>
      </w:pPr>
      <w:r w:rsidRPr="008F2C24">
        <w:rPr>
          <w:b/>
        </w:rPr>
        <w:t>5. Ответственность.</w:t>
      </w:r>
    </w:p>
    <w:p w:rsidR="00B04FB7" w:rsidRDefault="00B04FB7" w:rsidP="00B04FB7">
      <w:r>
        <w:t>5.1. за неисполнение и ненадлежащее исполнение без уважительных</w:t>
      </w:r>
      <w:r w:rsidR="00A46F4A">
        <w:t xml:space="preserve"> </w:t>
      </w:r>
      <w:r>
        <w:t>причин Правил внутреннего трудового распорядка школы, законных</w:t>
      </w:r>
      <w:r w:rsidR="00A46F4A">
        <w:t xml:space="preserve"> </w:t>
      </w:r>
      <w:r>
        <w:t>приказов и распоряжений администрации школы и иных локальных</w:t>
      </w:r>
      <w:r w:rsidR="00A46F4A">
        <w:t xml:space="preserve"> </w:t>
      </w:r>
      <w:r>
        <w:t>нормативных актов, должностных обязанностей, установленных</w:t>
      </w:r>
      <w:r w:rsidR="00A46F4A">
        <w:t xml:space="preserve">     </w:t>
      </w:r>
      <w:r>
        <w:t xml:space="preserve">настоящей </w:t>
      </w:r>
      <w:r w:rsidR="00A46F4A">
        <w:lastRenderedPageBreak/>
        <w:t xml:space="preserve">Инструкцией, гардеробщица </w:t>
      </w:r>
      <w:r>
        <w:t xml:space="preserve"> несёт дисциплинарную</w:t>
      </w:r>
      <w:r w:rsidR="00A46F4A">
        <w:t xml:space="preserve"> </w:t>
      </w:r>
      <w:r>
        <w:t>ответственность в порядке, определённом трудовым</w:t>
      </w:r>
      <w:r w:rsidR="00A46F4A">
        <w:t xml:space="preserve"> </w:t>
      </w:r>
      <w:r>
        <w:t>законодательством;</w:t>
      </w:r>
    </w:p>
    <w:p w:rsidR="00B04FB7" w:rsidRDefault="00A46F4A" w:rsidP="00B04FB7">
      <w:r>
        <w:t>5.2. гардеробщица</w:t>
      </w:r>
      <w:r w:rsidR="00B04FB7">
        <w:t xml:space="preserve"> несёт полную материальную ответственность в случае</w:t>
      </w:r>
      <w:r>
        <w:t xml:space="preserve"> </w:t>
      </w:r>
      <w:r w:rsidR="00B04FB7">
        <w:t>утери или порчи вещей, сданных на хранение, на основании</w:t>
      </w:r>
      <w:r>
        <w:t xml:space="preserve"> </w:t>
      </w:r>
      <w:r w:rsidR="00B04FB7">
        <w:t>письменного договора о полной материальной ответственности, если</w:t>
      </w:r>
      <w:r>
        <w:t xml:space="preserve"> </w:t>
      </w:r>
      <w:r w:rsidR="00B04FB7">
        <w:t>не докажет, что ущерб причинен не по его вине.</w:t>
      </w:r>
    </w:p>
    <w:p w:rsidR="00B04FB7" w:rsidRPr="008F2C24" w:rsidRDefault="00B04FB7" w:rsidP="00B04FB7">
      <w:pPr>
        <w:rPr>
          <w:b/>
        </w:rPr>
      </w:pPr>
      <w:r w:rsidRPr="008F2C24">
        <w:rPr>
          <w:b/>
        </w:rPr>
        <w:t>6. Взаимоотношения. Связи по должности.</w:t>
      </w:r>
    </w:p>
    <w:p w:rsidR="00B04FB7" w:rsidRDefault="00A46F4A" w:rsidP="00B04FB7">
      <w:r>
        <w:t>Гардеробщица</w:t>
      </w:r>
      <w:r w:rsidR="00B04FB7">
        <w:t>:</w:t>
      </w:r>
    </w:p>
    <w:p w:rsidR="00B04FB7" w:rsidRDefault="00B04FB7" w:rsidP="00B04FB7">
      <w:r>
        <w:t xml:space="preserve">6.1. работает в режиме нормированного рабочего дня по </w:t>
      </w:r>
      <w:proofErr w:type="spellStart"/>
      <w:proofErr w:type="gramStart"/>
      <w:r>
        <w:t>графику,составленному</w:t>
      </w:r>
      <w:proofErr w:type="spellEnd"/>
      <w:proofErr w:type="gramEnd"/>
      <w:r>
        <w:t xml:space="preserve"> исходя их 36 – часовой рабочей недели и</w:t>
      </w:r>
      <w:r w:rsidR="00A46F4A">
        <w:t xml:space="preserve"> </w:t>
      </w:r>
      <w:r>
        <w:t>утверждённому директором школы по представлению за</w:t>
      </w:r>
      <w:r w:rsidR="00A46F4A">
        <w:t>вхозу школы.</w:t>
      </w:r>
    </w:p>
    <w:p w:rsidR="00B04FB7" w:rsidRDefault="00B04FB7" w:rsidP="00B04FB7">
      <w:r>
        <w:t xml:space="preserve">6.2. проводит инструктаж по правилам приема и хранения личных </w:t>
      </w:r>
      <w:proofErr w:type="spellStart"/>
      <w:proofErr w:type="gramStart"/>
      <w:r>
        <w:t>вещей,также</w:t>
      </w:r>
      <w:proofErr w:type="spellEnd"/>
      <w:proofErr w:type="gramEnd"/>
      <w:r>
        <w:t xml:space="preserve"> по технике безопасности и пожарной </w:t>
      </w:r>
      <w:proofErr w:type="spellStart"/>
      <w:r>
        <w:t>безопасности,производственно</w:t>
      </w:r>
      <w:r w:rsidR="00A46F4A">
        <w:t>й</w:t>
      </w:r>
      <w:proofErr w:type="spellEnd"/>
      <w:r w:rsidR="00A46F4A">
        <w:t xml:space="preserve"> санитарии под руководством завхоза школы. </w:t>
      </w:r>
    </w:p>
    <w:p w:rsidR="00B04FB7" w:rsidRDefault="00B04FB7" w:rsidP="00B04FB7">
      <w:r>
        <w:t xml:space="preserve">6.3. в случае простоя может быть временно </w:t>
      </w:r>
      <w:proofErr w:type="gramStart"/>
      <w:r>
        <w:t>переведен</w:t>
      </w:r>
      <w:r w:rsidR="00A46F4A">
        <w:t xml:space="preserve">а </w:t>
      </w:r>
      <w:r>
        <w:t xml:space="preserve"> для</w:t>
      </w:r>
      <w:proofErr w:type="gramEnd"/>
      <w:r>
        <w:t xml:space="preserve"> выполнения</w:t>
      </w:r>
      <w:r w:rsidR="00A46F4A">
        <w:t xml:space="preserve"> обязанностей уборщицы</w:t>
      </w:r>
      <w:r>
        <w:t xml:space="preserve"> служебных помещений по распоряжению</w:t>
      </w:r>
      <w:r w:rsidR="00A46F4A">
        <w:t xml:space="preserve"> директора школы</w:t>
      </w:r>
    </w:p>
    <w:p w:rsidR="00B04FB7" w:rsidRDefault="005F3E3B" w:rsidP="00B04FB7">
      <w:r>
        <w:t xml:space="preserve">С </w:t>
      </w:r>
      <w:r w:rsidR="00A46F4A">
        <w:t>инструкцией ознакомлена</w:t>
      </w:r>
      <w:r w:rsidR="00B04FB7">
        <w:t>: __________ _________ ______________</w:t>
      </w:r>
    </w:p>
    <w:p w:rsidR="000C2ADB" w:rsidRDefault="000C2ADB" w:rsidP="00B04FB7"/>
    <w:p w:rsidR="000C2ADB" w:rsidRDefault="000C2ADB" w:rsidP="00B04FB7"/>
    <w:p w:rsidR="000C2ADB" w:rsidRDefault="000C2ADB" w:rsidP="00B04FB7"/>
    <w:p w:rsidR="000C2ADB" w:rsidRDefault="000C2ADB" w:rsidP="00B04FB7"/>
    <w:p w:rsidR="008F2C24" w:rsidRDefault="008F2C24" w:rsidP="00B04FB7"/>
    <w:p w:rsidR="008F2C24" w:rsidRDefault="008F2C24" w:rsidP="00B04FB7"/>
    <w:p w:rsidR="008F2C24" w:rsidRDefault="008F2C24" w:rsidP="00B04FB7"/>
    <w:p w:rsidR="008F2C24" w:rsidRDefault="008F2C24" w:rsidP="00B04FB7"/>
    <w:p w:rsidR="008F2C24" w:rsidRDefault="008F2C24" w:rsidP="00B04FB7"/>
    <w:p w:rsidR="008F2C24" w:rsidRDefault="008F2C24" w:rsidP="00B04FB7"/>
    <w:p w:rsidR="008F2C24" w:rsidRDefault="008F2C24" w:rsidP="00B04FB7"/>
    <w:p w:rsidR="008F2C24" w:rsidRDefault="008F2C24" w:rsidP="00B04FB7"/>
    <w:p w:rsidR="008F2C24" w:rsidRDefault="008F2C24" w:rsidP="00B04FB7"/>
    <w:p w:rsidR="008F2C24" w:rsidRDefault="008F2C24" w:rsidP="00B04FB7"/>
    <w:p w:rsidR="008F2C24" w:rsidRDefault="008F2C24" w:rsidP="00B04FB7"/>
    <w:p w:rsidR="008F2C24" w:rsidRDefault="008F2C24" w:rsidP="00B04FB7"/>
    <w:p w:rsidR="000C2ADB" w:rsidRPr="005F3E3B" w:rsidRDefault="000C2ADB" w:rsidP="00B04FB7">
      <w:pPr>
        <w:rPr>
          <w:b/>
        </w:rPr>
      </w:pPr>
      <w:r w:rsidRPr="005F3E3B">
        <w:rPr>
          <w:b/>
        </w:rPr>
        <w:lastRenderedPageBreak/>
        <w:t xml:space="preserve">                                                                                                                          Утверждаю</w:t>
      </w:r>
    </w:p>
    <w:p w:rsidR="000C2ADB" w:rsidRPr="005F3E3B" w:rsidRDefault="000C2ADB" w:rsidP="00B04FB7">
      <w:pPr>
        <w:rPr>
          <w:b/>
        </w:rPr>
      </w:pPr>
      <w:r w:rsidRPr="005F3E3B">
        <w:rPr>
          <w:b/>
        </w:rPr>
        <w:t xml:space="preserve">                                                                          Директор МКОУ «</w:t>
      </w:r>
      <w:proofErr w:type="spellStart"/>
      <w:r w:rsidRPr="005F3E3B">
        <w:rPr>
          <w:b/>
        </w:rPr>
        <w:t>Цинитская</w:t>
      </w:r>
      <w:proofErr w:type="spellEnd"/>
      <w:r w:rsidRPr="005F3E3B">
        <w:rPr>
          <w:b/>
        </w:rPr>
        <w:t xml:space="preserve"> СОШ </w:t>
      </w:r>
      <w:proofErr w:type="spellStart"/>
      <w:r w:rsidRPr="005F3E3B">
        <w:rPr>
          <w:b/>
        </w:rPr>
        <w:t>им.Магомедова</w:t>
      </w:r>
      <w:proofErr w:type="spellEnd"/>
      <w:r w:rsidRPr="005F3E3B">
        <w:rPr>
          <w:b/>
        </w:rPr>
        <w:t xml:space="preserve"> А.М.»</w:t>
      </w:r>
    </w:p>
    <w:p w:rsidR="000C2ADB" w:rsidRPr="005F3E3B" w:rsidRDefault="000C2ADB" w:rsidP="00B04FB7">
      <w:pPr>
        <w:rPr>
          <w:b/>
        </w:rPr>
      </w:pPr>
      <w:r w:rsidRPr="005F3E3B">
        <w:rPr>
          <w:b/>
        </w:rPr>
        <w:t xml:space="preserve">                                                                                                                                        </w:t>
      </w:r>
      <w:r w:rsidR="009725C4">
        <w:rPr>
          <w:b/>
        </w:rPr>
        <w:t>Алиев Д.А.</w:t>
      </w:r>
      <w:bookmarkStart w:id="0" w:name="_GoBack"/>
      <w:bookmarkEnd w:id="0"/>
    </w:p>
    <w:p w:rsidR="00B04FB7" w:rsidRPr="005F3E3B" w:rsidRDefault="000C2ADB" w:rsidP="00B04FB7">
      <w:pPr>
        <w:rPr>
          <w:b/>
        </w:rPr>
      </w:pPr>
      <w:r w:rsidRPr="005F3E3B">
        <w:rPr>
          <w:b/>
        </w:rPr>
        <w:t>Должностная инструкция рабочего по обслуживанию и текущему ремонту зданий и оборудования.</w:t>
      </w:r>
    </w:p>
    <w:p w:rsidR="00B04FB7" w:rsidRPr="005F3E3B" w:rsidRDefault="00B04FB7" w:rsidP="00B04FB7">
      <w:pPr>
        <w:rPr>
          <w:b/>
        </w:rPr>
      </w:pPr>
      <w:r w:rsidRPr="005F3E3B">
        <w:rPr>
          <w:b/>
        </w:rPr>
        <w:t>1. Общие положения.</w:t>
      </w:r>
    </w:p>
    <w:p w:rsidR="00B04FB7" w:rsidRDefault="000C2ADB" w:rsidP="00B04FB7">
      <w:r>
        <w:t>1.1. Рабочий по</w:t>
      </w:r>
      <w:r w:rsidR="00B04FB7">
        <w:t xml:space="preserve"> обслужива</w:t>
      </w:r>
      <w:r>
        <w:t>нию и ремонту зданий</w:t>
      </w:r>
      <w:r w:rsidR="00B04FB7">
        <w:t xml:space="preserve"> и оборудования принимается на работу и увольняется с</w:t>
      </w:r>
      <w:r>
        <w:t xml:space="preserve"> работы директором школы </w:t>
      </w:r>
      <w:r w:rsidR="00B04FB7">
        <w:t xml:space="preserve"> из числа лиц старше 18 лет, имеющих соответствующую подготовку и опыт работы.</w:t>
      </w:r>
    </w:p>
    <w:p w:rsidR="00B04FB7" w:rsidRDefault="000C2ADB" w:rsidP="00B04FB7">
      <w:r>
        <w:t xml:space="preserve">1.2 Рабочий по </w:t>
      </w:r>
      <w:r w:rsidR="00B04FB7">
        <w:t>обслуживанию и ремонту здан</w:t>
      </w:r>
      <w:r>
        <w:t>ий</w:t>
      </w:r>
      <w:r w:rsidR="00B04FB7">
        <w:t xml:space="preserve"> и оборудования подчиняется непосредстве</w:t>
      </w:r>
      <w:r w:rsidR="008F2C24">
        <w:t>нно завхозу школы</w:t>
      </w:r>
      <w:r w:rsidR="00B04FB7">
        <w:t>.</w:t>
      </w:r>
    </w:p>
    <w:p w:rsidR="00B04FB7" w:rsidRDefault="000C2ADB" w:rsidP="00B04FB7">
      <w:r>
        <w:t>1.3</w:t>
      </w:r>
      <w:r w:rsidR="008F2C24">
        <w:t xml:space="preserve"> В своей работе рабочий по</w:t>
      </w:r>
      <w:r w:rsidR="00B04FB7">
        <w:t xml:space="preserve"> обслужива</w:t>
      </w:r>
      <w:r w:rsidR="008F2C24">
        <w:t xml:space="preserve">нию и ремонту зданий, </w:t>
      </w:r>
      <w:r w:rsidR="00B04FB7">
        <w:t xml:space="preserve"> и оборудования руководствуется постановлениями местных органов по вопросам санитарии, благоустройства, внешнего вида и состояния зданий; правилами санитарии и гигиены по содержанию</w:t>
      </w:r>
      <w:r w:rsidR="008F2C24">
        <w:t xml:space="preserve"> улиц, помещений, </w:t>
      </w:r>
      <w:proofErr w:type="spellStart"/>
      <w:r w:rsidR="008F2C24">
        <w:t>мусоросборки</w:t>
      </w:r>
      <w:proofErr w:type="spellEnd"/>
      <w:r w:rsidR="00B04FB7">
        <w:t xml:space="preserve"> и др.: правилами эксплуатации обслуживаемого оборудования и приспособлений; правилами безопасности при выполнении уборочных, ремонтно-строительных, слесарных, электрических и сварочных работ; общими правилами и нормами охраны труда, производственной санитарии и противопожарной защиты, а также Уставом и Правилами внутреннего трудового распорядка школы и настоящей Инструкцией.</w:t>
      </w:r>
    </w:p>
    <w:p w:rsidR="00B04FB7" w:rsidRPr="005F3E3B" w:rsidRDefault="00B04FB7" w:rsidP="00B04FB7">
      <w:pPr>
        <w:rPr>
          <w:b/>
        </w:rPr>
      </w:pPr>
      <w:r w:rsidRPr="005F3E3B">
        <w:rPr>
          <w:b/>
        </w:rPr>
        <w:t>2. Функции.</w:t>
      </w:r>
    </w:p>
    <w:p w:rsidR="00B04FB7" w:rsidRDefault="00B04FB7" w:rsidP="00B04FB7">
      <w:r>
        <w:t>Основным направлением деятельности рабочего по обслуживанию и ремонтам являются:</w:t>
      </w:r>
    </w:p>
    <w:p w:rsidR="00B04FB7" w:rsidRDefault="00B04FB7" w:rsidP="00B04FB7">
      <w:r>
        <w:t>2.1. поддержка в надлежащем состоянии зданий и территории школы;</w:t>
      </w:r>
    </w:p>
    <w:p w:rsidR="00B04FB7" w:rsidRDefault="00B04FB7" w:rsidP="00B04FB7">
      <w:r>
        <w:t>2.2. поддержка в рабочем состоянии системы центрального отопления, водоснабжения, канализации, газо</w:t>
      </w:r>
      <w:r w:rsidR="008F2C24">
        <w:t>- и энергоснабжения,</w:t>
      </w:r>
      <w:r>
        <w:t xml:space="preserve"> теплоснабжения, венти</w:t>
      </w:r>
      <w:r w:rsidR="008F2C24">
        <w:t xml:space="preserve">ляции, </w:t>
      </w:r>
      <w:r>
        <w:t>обеспечивающего нормальную работу школы;</w:t>
      </w:r>
    </w:p>
    <w:p w:rsidR="00B04FB7" w:rsidRDefault="00B04FB7" w:rsidP="00B04FB7">
      <w:r>
        <w:t>2.3. проведение текущих работ разного профиля (ремонты).</w:t>
      </w:r>
    </w:p>
    <w:p w:rsidR="00B04FB7" w:rsidRPr="005F3E3B" w:rsidRDefault="00B04FB7" w:rsidP="00B04FB7">
      <w:pPr>
        <w:rPr>
          <w:b/>
        </w:rPr>
      </w:pPr>
      <w:r w:rsidRPr="005F3E3B">
        <w:rPr>
          <w:b/>
        </w:rPr>
        <w:t>3. Должностные обязанности.</w:t>
      </w:r>
    </w:p>
    <w:p w:rsidR="00B04FB7" w:rsidRDefault="00B04FB7" w:rsidP="00B04FB7">
      <w:r>
        <w:t>Рабочий по обслуживанию и ремонтам выполняет следующие обязанности:</w:t>
      </w:r>
    </w:p>
    <w:p w:rsidR="00B04FB7" w:rsidRDefault="00B04FB7" w:rsidP="00B04FB7">
      <w:r>
        <w:t>3.1. убирает и содержит в надлежащем санитарном состоянии здания школы и прилегающие к нему территории (д</w:t>
      </w:r>
      <w:r w:rsidR="008F2C24">
        <w:t xml:space="preserve">воры, тротуары, сточные </w:t>
      </w:r>
      <w:proofErr w:type="gramStart"/>
      <w:r w:rsidR="008F2C24">
        <w:t>каналы ,урны</w:t>
      </w:r>
      <w:proofErr w:type="gramEnd"/>
      <w:r w:rsidR="008F2C24">
        <w:t xml:space="preserve">, </w:t>
      </w:r>
      <w:proofErr w:type="spellStart"/>
      <w:r w:rsidR="008F2C24">
        <w:t>мусоросборка</w:t>
      </w:r>
      <w:proofErr w:type="spellEnd"/>
      <w:r w:rsidR="008F2C24">
        <w:t xml:space="preserve">, </w:t>
      </w:r>
      <w:r>
        <w:t xml:space="preserve"> помещен</w:t>
      </w:r>
      <w:r w:rsidR="008F2C24">
        <w:t xml:space="preserve">ия общего </w:t>
      </w:r>
      <w:proofErr w:type="spellStart"/>
      <w:r w:rsidR="008F2C24">
        <w:t>пользования,</w:t>
      </w:r>
      <w:r>
        <w:t>чердаки</w:t>
      </w:r>
      <w:proofErr w:type="spellEnd"/>
      <w:r>
        <w:t xml:space="preserve"> и т. д).</w:t>
      </w:r>
    </w:p>
    <w:p w:rsidR="00B04FB7" w:rsidRDefault="00B04FB7" w:rsidP="00B04FB7">
      <w:r>
        <w:t>3.2. проводит сезонную подготовку обслуживаемых зданий, сооружений, оборудований, механизмов;</w:t>
      </w:r>
    </w:p>
    <w:p w:rsidR="00B04FB7" w:rsidRDefault="00B04FB7" w:rsidP="00B04FB7">
      <w:r>
        <w:t>3.3. очищает от снега и льда дворовые территории, тротуары, крыши, навесы и водостоки;</w:t>
      </w:r>
    </w:p>
    <w:p w:rsidR="00B04FB7" w:rsidRDefault="00B04FB7" w:rsidP="00B04FB7">
      <w:r>
        <w:t>3.4. устраняет повреждения и неисправности по заявкам работников школы;</w:t>
      </w:r>
    </w:p>
    <w:p w:rsidR="00B04FB7" w:rsidRDefault="00B04FB7" w:rsidP="00B04FB7">
      <w:r>
        <w:lastRenderedPageBreak/>
        <w:t>3.5. проводит периодический осмотр технического состоянии о</w:t>
      </w:r>
      <w:r w:rsidR="00447872">
        <w:t xml:space="preserve">бслуживаемых </w:t>
      </w:r>
      <w:proofErr w:type="gramStart"/>
      <w:r w:rsidR="00447872">
        <w:t>зданий,  оборудования</w:t>
      </w:r>
      <w:proofErr w:type="gramEnd"/>
      <w:r w:rsidR="00447872">
        <w:t xml:space="preserve"> </w:t>
      </w:r>
      <w:r>
        <w:t xml:space="preserve"> их техническое обслуживание и текущий ремонт с выполнением всех видов ремонтно-строительных работ (штукатурных, малярных, обойных, бетон</w:t>
      </w:r>
      <w:r w:rsidR="00447872">
        <w:t>ных, плотничных</w:t>
      </w:r>
      <w:r>
        <w:t>),</w:t>
      </w:r>
      <w:r w:rsidR="00447872">
        <w:t xml:space="preserve"> с применением подмостков </w:t>
      </w:r>
      <w:r>
        <w:t>и других страховочных и подъёмных приспособлений;</w:t>
      </w:r>
    </w:p>
    <w:p w:rsidR="00B04FB7" w:rsidRDefault="00B04FB7" w:rsidP="00B04FB7">
      <w:r>
        <w:t>3.6. осуществляет текущий ремонт и техническое обслуживание системы центрального отопления, водоснабжения, канализации, газоснабжения, водостоков, теплоснабжения, вентил</w:t>
      </w:r>
      <w:r w:rsidR="00447872">
        <w:t xml:space="preserve">яции </w:t>
      </w:r>
      <w:r>
        <w:t>и другого оборудования, механизмов и конструкций с выполнением слесарных, паяльных и сварочных работ;</w:t>
      </w:r>
    </w:p>
    <w:p w:rsidR="00B04FB7" w:rsidRDefault="00447872" w:rsidP="00B04FB7">
      <w:r>
        <w:t>3.7</w:t>
      </w:r>
      <w:r w:rsidR="00B04FB7">
        <w:t>. собл</w:t>
      </w:r>
      <w:r>
        <w:t xml:space="preserve">юдает </w:t>
      </w:r>
      <w:r w:rsidR="00B04FB7">
        <w:t xml:space="preserve"> правила техники безопасности, производственной санитарии и пожарной безопасности;</w:t>
      </w:r>
    </w:p>
    <w:p w:rsidR="00B04FB7" w:rsidRPr="005F3E3B" w:rsidRDefault="00B04FB7" w:rsidP="00B04FB7">
      <w:pPr>
        <w:rPr>
          <w:b/>
        </w:rPr>
      </w:pPr>
      <w:r w:rsidRPr="005F3E3B">
        <w:rPr>
          <w:b/>
        </w:rPr>
        <w:t>4. Права.</w:t>
      </w:r>
    </w:p>
    <w:p w:rsidR="00B04FB7" w:rsidRDefault="00B04FB7" w:rsidP="00B04FB7">
      <w:r>
        <w:t>Рабочий по обслуживанию и ремонтам имеет право:</w:t>
      </w:r>
    </w:p>
    <w:p w:rsidR="00B04FB7" w:rsidRDefault="00B04FB7" w:rsidP="00B04FB7">
      <w:r>
        <w:t>4.1. на обеспечение соответствующим оборудованием, инструмента</w:t>
      </w:r>
      <w:r w:rsidR="00447872">
        <w:t xml:space="preserve">ми, материалами </w:t>
      </w:r>
      <w:r>
        <w:t xml:space="preserve"> по установленным нормам;</w:t>
      </w:r>
    </w:p>
    <w:p w:rsidR="00B04FB7" w:rsidRDefault="00B04FB7" w:rsidP="00B04FB7">
      <w:r>
        <w:t>4.2. запрещать использование неисправных и опасных объектов эксплуатации (оборудования, машин, механизмов, приборов, конструкций);</w:t>
      </w:r>
    </w:p>
    <w:p w:rsidR="00B04FB7" w:rsidRDefault="00B04FB7" w:rsidP="00B04FB7">
      <w:r>
        <w:t>4.3. отказаться от проведения опасных для жизни и здоровья работ в условиях, когда отсутствуют и не могут быть приняты необходимые меры безопасности.</w:t>
      </w:r>
    </w:p>
    <w:p w:rsidR="00B04FB7" w:rsidRPr="005F3E3B" w:rsidRDefault="00B04FB7" w:rsidP="00B04FB7">
      <w:pPr>
        <w:rPr>
          <w:b/>
        </w:rPr>
      </w:pPr>
      <w:r w:rsidRPr="005F3E3B">
        <w:rPr>
          <w:b/>
        </w:rPr>
        <w:t>5. Ответственность.</w:t>
      </w:r>
    </w:p>
    <w:p w:rsidR="00B04FB7" w:rsidRDefault="00B04FB7" w:rsidP="00B04FB7">
      <w:r>
        <w:t>5.1. за неисполнение и ненадлежащее исполнение без уважительных</w:t>
      </w:r>
      <w:r w:rsidR="00447872">
        <w:t xml:space="preserve"> </w:t>
      </w:r>
      <w:r>
        <w:t>причин Правил внутреннего трудового распорядка школы, законных</w:t>
      </w:r>
      <w:r w:rsidR="00447872">
        <w:t xml:space="preserve"> </w:t>
      </w:r>
      <w:r>
        <w:t>приказов и распоряжений администрации школы и иных локальных</w:t>
      </w:r>
      <w:r w:rsidR="00447872">
        <w:t xml:space="preserve"> </w:t>
      </w:r>
      <w:r>
        <w:t>нормативных актов, должностных обязанностей, установленных</w:t>
      </w:r>
      <w:r w:rsidR="00447872">
        <w:t xml:space="preserve"> </w:t>
      </w:r>
      <w:r>
        <w:t>настоящей Инструкцией рабочего по обслуживанию и ремонтам, несёт</w:t>
      </w:r>
      <w:r w:rsidR="00447872">
        <w:t xml:space="preserve"> </w:t>
      </w:r>
      <w:r>
        <w:t>дисциплинарную ответственность в порядке, определённом трудовым</w:t>
      </w:r>
      <w:r w:rsidR="00447872">
        <w:t xml:space="preserve"> </w:t>
      </w:r>
      <w:r>
        <w:t>законодательством;</w:t>
      </w:r>
    </w:p>
    <w:p w:rsidR="00B04FB7" w:rsidRDefault="00B04FB7" w:rsidP="00B04FB7">
      <w:r>
        <w:t>5.2. Рабочий по обслуживанию и ремонтам несёт материальную</w:t>
      </w:r>
      <w:r w:rsidR="00447872">
        <w:t xml:space="preserve"> </w:t>
      </w:r>
      <w:r>
        <w:t>ответственность в порядке и пределах, установленных трудовым и</w:t>
      </w:r>
      <w:r w:rsidR="00447872">
        <w:t xml:space="preserve"> </w:t>
      </w:r>
      <w:r>
        <w:t>гражданским законодательством, за виновное причинение школе или</w:t>
      </w:r>
      <w:r w:rsidR="00447872">
        <w:t xml:space="preserve"> </w:t>
      </w:r>
      <w:r>
        <w:t>участникам образовательного процесса ущерба в связи с исполнением</w:t>
      </w:r>
      <w:r w:rsidR="00447872">
        <w:t xml:space="preserve"> </w:t>
      </w:r>
      <w:r>
        <w:t>своих должностных обязанностей.</w:t>
      </w:r>
    </w:p>
    <w:p w:rsidR="00B04FB7" w:rsidRPr="005F3E3B" w:rsidRDefault="005F3E3B" w:rsidP="00B04FB7">
      <w:pPr>
        <w:rPr>
          <w:b/>
        </w:rPr>
      </w:pPr>
      <w:r w:rsidRPr="005F3E3B">
        <w:rPr>
          <w:b/>
        </w:rPr>
        <w:t>6</w:t>
      </w:r>
      <w:r w:rsidR="00B04FB7" w:rsidRPr="005F3E3B">
        <w:rPr>
          <w:b/>
        </w:rPr>
        <w:t>. Взаимоотношения. Связи по должности.</w:t>
      </w:r>
    </w:p>
    <w:p w:rsidR="00B04FB7" w:rsidRDefault="00B04FB7" w:rsidP="00B04FB7">
      <w:r>
        <w:t>Рабочий по обслуживанию и ремонтам:</w:t>
      </w:r>
    </w:p>
    <w:p w:rsidR="00B04FB7" w:rsidRDefault="00B04FB7" w:rsidP="00B04FB7">
      <w:r>
        <w:t>6.1. работает в режиме нормированного рабочего дня по графику</w:t>
      </w:r>
      <w:r w:rsidR="00447872">
        <w:t xml:space="preserve"> </w:t>
      </w:r>
      <w:proofErr w:type="gramStart"/>
      <w:r>
        <w:t>составленном</w:t>
      </w:r>
      <w:r w:rsidR="00447872">
        <w:t xml:space="preserve"> </w:t>
      </w:r>
      <w:r>
        <w:t xml:space="preserve"> исходя</w:t>
      </w:r>
      <w:proofErr w:type="gramEnd"/>
      <w:r>
        <w:t xml:space="preserve"> их 36 – часовой рабочей недели и</w:t>
      </w:r>
      <w:r w:rsidR="00447872">
        <w:t xml:space="preserve"> </w:t>
      </w:r>
      <w:r>
        <w:t>утверждённому директором школы по представлению за</w:t>
      </w:r>
      <w:r w:rsidR="00447872">
        <w:t>вхоза школы.</w:t>
      </w:r>
    </w:p>
    <w:p w:rsidR="00B04FB7" w:rsidRDefault="00B04FB7" w:rsidP="00B04FB7">
      <w:r>
        <w:t>6.2. проходит инструктаж по технике безопасности, производственной</w:t>
      </w:r>
      <w:r w:rsidR="005F3E3B">
        <w:t xml:space="preserve"> </w:t>
      </w:r>
      <w:r>
        <w:t>санитарии и пожарной безопасности</w:t>
      </w:r>
      <w:r w:rsidR="00447872">
        <w:t xml:space="preserve"> под руководством завхоза школы</w:t>
      </w:r>
      <w:r>
        <w:t>.</w:t>
      </w:r>
    </w:p>
    <w:p w:rsidR="005F3E3B" w:rsidRDefault="005F3E3B" w:rsidP="00B04FB7">
      <w:r>
        <w:t xml:space="preserve">С инструкцией ознакомлен                                                      </w:t>
      </w:r>
    </w:p>
    <w:p w:rsidR="002F13EC" w:rsidRDefault="002F13EC" w:rsidP="00B04FB7"/>
    <w:sectPr w:rsidR="002F13EC" w:rsidSect="00F70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14D4"/>
    <w:rsid w:val="000A5198"/>
    <w:rsid w:val="000C2ADB"/>
    <w:rsid w:val="002F13EC"/>
    <w:rsid w:val="00447872"/>
    <w:rsid w:val="004E14D4"/>
    <w:rsid w:val="005F3E3B"/>
    <w:rsid w:val="008F2C24"/>
    <w:rsid w:val="009027AA"/>
    <w:rsid w:val="00927BDC"/>
    <w:rsid w:val="009725C4"/>
    <w:rsid w:val="00A46F4A"/>
    <w:rsid w:val="00B04FB7"/>
    <w:rsid w:val="00E37D24"/>
    <w:rsid w:val="00F70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0363C-856E-45A5-B765-0DEA9B02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555</cp:lastModifiedBy>
  <cp:revision>4</cp:revision>
  <cp:lastPrinted>2015-12-21T11:00:00Z</cp:lastPrinted>
  <dcterms:created xsi:type="dcterms:W3CDTF">2015-12-20T16:32:00Z</dcterms:created>
  <dcterms:modified xsi:type="dcterms:W3CDTF">2023-03-02T01:37:00Z</dcterms:modified>
</cp:coreProperties>
</file>